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05" w:rsidRPr="001779F6" w:rsidRDefault="001779F6" w:rsidP="001779F6">
      <w:pPr>
        <w:pStyle w:val="Ttulo"/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7997707B" wp14:editId="41C30D81">
            <wp:simplePos x="0" y="0"/>
            <wp:positionH relativeFrom="margin">
              <wp:posOffset>472440</wp:posOffset>
            </wp:positionH>
            <wp:positionV relativeFrom="margin">
              <wp:posOffset>-709930</wp:posOffset>
            </wp:positionV>
            <wp:extent cx="4490085" cy="5400675"/>
            <wp:effectExtent l="0" t="0" r="5715" b="9525"/>
            <wp:wrapNone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540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779F6">
        <w:rPr>
          <w:b/>
        </w:rPr>
        <w:t>MENSAGEM DO DIA DO VIGILANTE</w:t>
      </w:r>
    </w:p>
    <w:p w:rsidR="001779F6" w:rsidRDefault="001779F6" w:rsidP="001779F6">
      <w:pPr>
        <w:ind w:firstLine="708"/>
        <w:jc w:val="both"/>
      </w:pPr>
      <w:r>
        <w:t>O SINDFORTE/RN</w:t>
      </w:r>
      <w:proofErr w:type="gramStart"/>
      <w:r>
        <w:t>, parabeniza</w:t>
      </w:r>
      <w:proofErr w:type="gramEnd"/>
      <w:r>
        <w:t xml:space="preserve"> a todos os vigilantes que dedicam as suas vidas a proteger patrimônios e vidas alheias em quanto as suas estão desprotegidas, parabeniza aos guerreiros que exercem essa profissão de risco e que no seu dia muitos estão no exercício de sua profissão.</w:t>
      </w:r>
    </w:p>
    <w:p w:rsidR="001779F6" w:rsidRDefault="001779F6" w:rsidP="001779F6">
      <w:pPr>
        <w:ind w:firstLine="708"/>
        <w:jc w:val="both"/>
      </w:pPr>
      <w:r>
        <w:t>O SINDFORTE dedica-se em defender os trabalhadores e busca sempre a união da categoria na busca do nosso respeito. Parabéns a todos os vigilantes do Brasil.</w:t>
      </w:r>
    </w:p>
    <w:p w:rsidR="001779F6" w:rsidRDefault="001779F6" w:rsidP="001779F6">
      <w:pPr>
        <w:jc w:val="center"/>
      </w:pPr>
      <w:r>
        <w:t xml:space="preserve">´´20 de junho, dia do </w:t>
      </w:r>
      <w:proofErr w:type="gramStart"/>
      <w:r>
        <w:t>vigilante`</w:t>
      </w:r>
      <w:proofErr w:type="gramEnd"/>
      <w:r>
        <w:t>`</w:t>
      </w:r>
    </w:p>
    <w:p w:rsidR="001779F6" w:rsidRDefault="001779F6"/>
    <w:p w:rsidR="001779F6" w:rsidRPr="001779F6" w:rsidRDefault="001779F6">
      <w:pPr>
        <w:rPr>
          <w:b/>
        </w:rPr>
      </w:pPr>
      <w:r w:rsidRPr="001779F6">
        <w:rPr>
          <w:b/>
        </w:rPr>
        <w:t xml:space="preserve">SEPPARADOS SOMOS RACOS, UNIDOS </w:t>
      </w:r>
      <w:proofErr w:type="gramStart"/>
      <w:r w:rsidRPr="001779F6">
        <w:rPr>
          <w:b/>
        </w:rPr>
        <w:t>SOMOS</w:t>
      </w:r>
      <w:proofErr w:type="gramEnd"/>
      <w:r w:rsidRPr="001779F6">
        <w:rPr>
          <w:b/>
        </w:rPr>
        <w:t xml:space="preserve"> IMBATÍVEIS. </w:t>
      </w:r>
      <w:bookmarkStart w:id="0" w:name="_GoBack"/>
      <w:bookmarkEnd w:id="0"/>
    </w:p>
    <w:sectPr w:rsidR="001779F6" w:rsidRPr="001779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F6"/>
    <w:rsid w:val="001779F6"/>
    <w:rsid w:val="0019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779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779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779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779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SINDFORTE-RN</dc:creator>
  <cp:lastModifiedBy>SINDFORTE-RN</cp:lastModifiedBy>
  <cp:revision>1</cp:revision>
  <dcterms:created xsi:type="dcterms:W3CDTF">2016-06-20T18:10:00Z</dcterms:created>
  <dcterms:modified xsi:type="dcterms:W3CDTF">2016-06-20T18:20:00Z</dcterms:modified>
</cp:coreProperties>
</file>